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4F850" w14:textId="77777777" w:rsidR="00B65A4B" w:rsidRPr="00B65A4B" w:rsidRDefault="0026015B" w:rsidP="00B65A4B">
      <w:pPr>
        <w:spacing w:line="360" w:lineRule="auto"/>
        <w:ind w:left="3402" w:firstLine="1134"/>
        <w:rPr>
          <w:rFonts w:ascii="Arial" w:hAnsi="Arial" w:cs="Arial"/>
          <w:b/>
          <w:sz w:val="22"/>
          <w:szCs w:val="22"/>
        </w:rPr>
      </w:pPr>
      <w:r w:rsidRPr="00B65A4B">
        <w:rPr>
          <w:rFonts w:ascii="Arial" w:hAnsi="Arial" w:cs="Arial"/>
          <w:b/>
          <w:sz w:val="22"/>
          <w:szCs w:val="22"/>
        </w:rPr>
        <w:t>Załącznik nr 5</w:t>
      </w:r>
      <w:r w:rsidR="005E3DA2" w:rsidRPr="00B65A4B">
        <w:rPr>
          <w:rFonts w:ascii="Arial" w:hAnsi="Arial" w:cs="Arial"/>
          <w:b/>
          <w:sz w:val="22"/>
          <w:szCs w:val="22"/>
        </w:rPr>
        <w:t xml:space="preserve"> do </w:t>
      </w:r>
      <w:r w:rsidR="00B65A4B" w:rsidRPr="00B65A4B">
        <w:rPr>
          <w:rFonts w:ascii="Arial" w:hAnsi="Arial" w:cs="Arial"/>
          <w:b/>
          <w:sz w:val="22"/>
          <w:szCs w:val="22"/>
        </w:rPr>
        <w:t>Informacji o postępowaniu</w:t>
      </w:r>
    </w:p>
    <w:p w14:paraId="2B5312F5" w14:textId="0D033215" w:rsidR="005E3DA2" w:rsidRPr="00B65A4B" w:rsidRDefault="005E3DA2" w:rsidP="00B65A4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65A4B">
        <w:rPr>
          <w:rFonts w:ascii="Arial" w:hAnsi="Arial" w:cs="Arial"/>
          <w:b/>
          <w:sz w:val="22"/>
          <w:szCs w:val="22"/>
        </w:rPr>
        <w:t xml:space="preserve">  </w:t>
      </w:r>
    </w:p>
    <w:p w14:paraId="0A0BCEDE" w14:textId="77777777" w:rsidR="0043005F" w:rsidRPr="00B65A4B" w:rsidRDefault="0043005F" w:rsidP="00B65A4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20BE3A2" w14:textId="6F8F4E5D" w:rsidR="006063B3" w:rsidRPr="00B65A4B" w:rsidRDefault="0043005F" w:rsidP="004C2EBA">
      <w:pPr>
        <w:spacing w:line="360" w:lineRule="auto"/>
        <w:ind w:left="2268" w:firstLine="1134"/>
        <w:rPr>
          <w:rFonts w:ascii="Arial" w:hAnsi="Arial" w:cs="Arial"/>
          <w:b/>
          <w:bCs/>
          <w:sz w:val="22"/>
          <w:szCs w:val="22"/>
        </w:rPr>
      </w:pPr>
      <w:r w:rsidRPr="00B65A4B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1018C9" w:rsidRPr="00B65A4B">
        <w:rPr>
          <w:rFonts w:ascii="Arial" w:hAnsi="Arial" w:cs="Arial"/>
          <w:b/>
          <w:bCs/>
          <w:sz w:val="22"/>
          <w:szCs w:val="22"/>
        </w:rPr>
        <w:t>CENOWY</w:t>
      </w:r>
    </w:p>
    <w:p w14:paraId="10F765FB" w14:textId="77777777" w:rsidR="000B6BCF" w:rsidRPr="00B65A4B" w:rsidRDefault="000B6BCF" w:rsidP="00B65A4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638EA99" w14:textId="70E1F484" w:rsidR="00290E8B" w:rsidRPr="00B65A4B" w:rsidRDefault="00290E8B" w:rsidP="00B65A4B">
      <w:pPr>
        <w:spacing w:line="360" w:lineRule="auto"/>
        <w:rPr>
          <w:rFonts w:ascii="Arial" w:hAnsi="Arial" w:cs="Arial"/>
          <w:sz w:val="22"/>
          <w:szCs w:val="22"/>
        </w:rPr>
      </w:pPr>
      <w:r w:rsidRPr="00B65A4B">
        <w:rPr>
          <w:rFonts w:ascii="Arial" w:hAnsi="Arial" w:cs="Arial"/>
          <w:sz w:val="22"/>
          <w:szCs w:val="22"/>
        </w:rPr>
        <w:t>Oferujemy wykonanie zamówienia za cenę:</w:t>
      </w:r>
      <w:r w:rsidR="009B2857" w:rsidRPr="00B65A4B">
        <w:rPr>
          <w:rFonts w:ascii="Arial" w:hAnsi="Arial" w:cs="Arial"/>
          <w:sz w:val="22"/>
          <w:szCs w:val="22"/>
        </w:rPr>
        <w:t xml:space="preserve">  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36"/>
        <w:gridCol w:w="4217"/>
        <w:gridCol w:w="1418"/>
        <w:gridCol w:w="1561"/>
        <w:gridCol w:w="1416"/>
        <w:gridCol w:w="1417"/>
      </w:tblGrid>
      <w:tr w:rsidR="00674A0B" w:rsidRPr="00B65A4B" w14:paraId="5E4B27A8" w14:textId="77777777" w:rsidTr="00B65A4B">
        <w:trPr>
          <w:trHeight w:val="709"/>
        </w:trPr>
        <w:tc>
          <w:tcPr>
            <w:tcW w:w="461" w:type="dxa"/>
            <w:gridSpan w:val="2"/>
            <w:tcBorders>
              <w:bottom w:val="single" w:sz="4" w:space="0" w:color="auto"/>
            </w:tcBorders>
          </w:tcPr>
          <w:p w14:paraId="4FBCB816" w14:textId="3CFFAD23" w:rsidR="00A003D8" w:rsidRPr="00B65A4B" w:rsidRDefault="009B2857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003D8"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4217" w:type="dxa"/>
            <w:tcBorders>
              <w:bottom w:val="single" w:sz="4" w:space="0" w:color="auto"/>
            </w:tcBorders>
          </w:tcPr>
          <w:p w14:paraId="15EEF119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Rodzaj, typ nr fabryczny pojazdu szynowego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A3FC0A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netto</w:t>
            </w:r>
          </w:p>
          <w:p w14:paraId="5008C8B3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[zł]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7C085649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Stawka</w:t>
            </w: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  <w:r w:rsidR="00FB77F7"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VAT (</w:t>
            </w: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%</w:t>
            </w:r>
            <w:r w:rsidR="00FB77F7"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E337DC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Podatek VAT [zł]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E2F12D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brutto</w:t>
            </w: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  <w:t>[zł]</w:t>
            </w:r>
          </w:p>
        </w:tc>
      </w:tr>
      <w:tr w:rsidR="008D3A8B" w:rsidRPr="00B65A4B" w14:paraId="78AFFD15" w14:textId="77777777" w:rsidTr="00B65A4B">
        <w:trPr>
          <w:trHeight w:val="437"/>
        </w:trPr>
        <w:tc>
          <w:tcPr>
            <w:tcW w:w="425" w:type="dxa"/>
            <w:tcBorders>
              <w:bottom w:val="single" w:sz="4" w:space="0" w:color="auto"/>
            </w:tcBorders>
          </w:tcPr>
          <w:p w14:paraId="4789CCF5" w14:textId="74AA0888" w:rsidR="008D3A8B" w:rsidRPr="00B65A4B" w:rsidRDefault="008D3A8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1.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0C88AFFE" w14:textId="3AA9A03C" w:rsidR="008D3A8B" w:rsidRPr="00B65A4B" w:rsidRDefault="00B2218F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>Wózek motorowy WM-15C nr 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D466B5" w14:textId="77777777" w:rsidR="008D3A8B" w:rsidRPr="00B65A4B" w:rsidRDefault="008D3A8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97519E0" w14:textId="77777777" w:rsidR="008D3A8B" w:rsidRPr="00B65A4B" w:rsidRDefault="008D3A8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C6E8468" w14:textId="77777777" w:rsidR="008D3A8B" w:rsidRPr="00B65A4B" w:rsidRDefault="008D3A8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DA8869" w14:textId="77777777" w:rsidR="008D3A8B" w:rsidRPr="00B65A4B" w:rsidRDefault="008D3A8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674A0B" w:rsidRPr="00B65A4B" w14:paraId="729DB0D4" w14:textId="77777777" w:rsidTr="00B65A4B">
        <w:trPr>
          <w:trHeight w:val="487"/>
        </w:trPr>
        <w:tc>
          <w:tcPr>
            <w:tcW w:w="425" w:type="dxa"/>
            <w:tcBorders>
              <w:bottom w:val="single" w:sz="4" w:space="0" w:color="auto"/>
            </w:tcBorders>
          </w:tcPr>
          <w:p w14:paraId="3F2CD5F4" w14:textId="7A5CA838" w:rsidR="008D3A8B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2.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3618CC3B" w14:textId="4A02724F" w:rsidR="00B65A4B" w:rsidRPr="00B65A4B" w:rsidRDefault="00B2218F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>Wózek motorowy WM-15A/PRT-00 nr 0</w:t>
            </w:r>
            <w:r w:rsidR="00B65A4B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5FBE0F" w14:textId="460D7882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40B425B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5EFD6F1A" w14:textId="0DD4F0F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9C34AD" w14:textId="3D2CF020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674A0B" w:rsidRPr="00B65A4B" w14:paraId="0029388A" w14:textId="77777777" w:rsidTr="00B65A4B">
        <w:trPr>
          <w:trHeight w:val="283"/>
        </w:trPr>
        <w:tc>
          <w:tcPr>
            <w:tcW w:w="425" w:type="dxa"/>
            <w:tcBorders>
              <w:bottom w:val="single" w:sz="4" w:space="0" w:color="auto"/>
            </w:tcBorders>
          </w:tcPr>
          <w:p w14:paraId="56816C18" w14:textId="71254D00" w:rsidR="00A003D8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3.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3E1CC1AA" w14:textId="5D276641" w:rsidR="00A003D8" w:rsidRPr="00B65A4B" w:rsidRDefault="00B2218F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 xml:space="preserve">Wózek motorowy WM-15Ak nr </w:t>
            </w:r>
            <w:r w:rsidR="00BA3C90" w:rsidRPr="00B65A4B">
              <w:rPr>
                <w:rFonts w:ascii="Arial" w:hAnsi="Arial" w:cs="Arial"/>
                <w:bCs/>
                <w:sz w:val="22"/>
                <w:szCs w:val="22"/>
              </w:rPr>
              <w:t>448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3E74A4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70DA846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51FD4019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B90E189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674A0B" w:rsidRPr="00B65A4B" w14:paraId="4747159E" w14:textId="77777777" w:rsidTr="00B65A4B">
        <w:trPr>
          <w:trHeight w:val="501"/>
        </w:trPr>
        <w:tc>
          <w:tcPr>
            <w:tcW w:w="425" w:type="dxa"/>
          </w:tcPr>
          <w:p w14:paraId="3F48BF66" w14:textId="106E1FA7" w:rsidR="00A003D8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4.</w:t>
            </w:r>
          </w:p>
        </w:tc>
        <w:tc>
          <w:tcPr>
            <w:tcW w:w="4253" w:type="dxa"/>
            <w:gridSpan w:val="2"/>
          </w:tcPr>
          <w:p w14:paraId="64E39314" w14:textId="4E15582C" w:rsidR="00A003D8" w:rsidRPr="00B65A4B" w:rsidRDefault="00B2218F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Wózek motorowy WM-15Ak nr </w:t>
            </w:r>
            <w:r w:rsidR="00F30CF5" w:rsidRPr="00B65A4B">
              <w:rPr>
                <w:rFonts w:ascii="Arial" w:hAnsi="Arial" w:cs="Arial"/>
                <w:bCs/>
                <w:color w:val="auto"/>
                <w:sz w:val="22"/>
                <w:szCs w:val="22"/>
              </w:rPr>
              <w:t>260</w:t>
            </w:r>
          </w:p>
        </w:tc>
        <w:tc>
          <w:tcPr>
            <w:tcW w:w="1418" w:type="dxa"/>
          </w:tcPr>
          <w:p w14:paraId="098E5D1B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5968B6F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6B6FE4C2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EA7D299" w14:textId="77777777" w:rsidR="00A003D8" w:rsidRPr="00B65A4B" w:rsidRDefault="00A003D8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D705C6" w:rsidRPr="00B65A4B" w14:paraId="1ADD5309" w14:textId="77777777" w:rsidTr="00B65A4B">
        <w:trPr>
          <w:trHeight w:val="457"/>
        </w:trPr>
        <w:tc>
          <w:tcPr>
            <w:tcW w:w="425" w:type="dxa"/>
            <w:vAlign w:val="center"/>
          </w:tcPr>
          <w:p w14:paraId="19C6E616" w14:textId="59207000" w:rsidR="00D705C6" w:rsidRPr="00B65A4B" w:rsidRDefault="00A03E1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5.</w:t>
            </w:r>
          </w:p>
        </w:tc>
        <w:tc>
          <w:tcPr>
            <w:tcW w:w="4253" w:type="dxa"/>
            <w:gridSpan w:val="2"/>
          </w:tcPr>
          <w:p w14:paraId="7E759A81" w14:textId="15689244" w:rsidR="00D705C6" w:rsidRPr="00B65A4B" w:rsidRDefault="00B2218F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 xml:space="preserve">Wózek motorowy WM-15Ak nr </w:t>
            </w:r>
            <w:r w:rsidR="00F30CF5" w:rsidRPr="00B65A4B">
              <w:rPr>
                <w:rFonts w:ascii="Arial" w:hAnsi="Arial" w:cs="Arial"/>
                <w:bCs/>
                <w:sz w:val="22"/>
                <w:szCs w:val="22"/>
              </w:rPr>
              <w:t>368</w:t>
            </w:r>
          </w:p>
        </w:tc>
        <w:tc>
          <w:tcPr>
            <w:tcW w:w="1418" w:type="dxa"/>
          </w:tcPr>
          <w:p w14:paraId="00B52FC4" w14:textId="77777777" w:rsidR="00D705C6" w:rsidRPr="00B65A4B" w:rsidRDefault="00D705C6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1F63111" w14:textId="77777777" w:rsidR="00D705C6" w:rsidRPr="00B65A4B" w:rsidRDefault="00D705C6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1CC5423B" w14:textId="77777777" w:rsidR="00D705C6" w:rsidRPr="00B65A4B" w:rsidRDefault="00D705C6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68A8356" w14:textId="77777777" w:rsidR="00D705C6" w:rsidRPr="00B65A4B" w:rsidRDefault="00D705C6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4246BE" w:rsidRPr="00B65A4B" w14:paraId="281AA683" w14:textId="77777777" w:rsidTr="00B65A4B">
        <w:trPr>
          <w:trHeight w:val="353"/>
        </w:trPr>
        <w:tc>
          <w:tcPr>
            <w:tcW w:w="425" w:type="dxa"/>
            <w:vAlign w:val="center"/>
          </w:tcPr>
          <w:p w14:paraId="02A02891" w14:textId="4C75862B" w:rsidR="004246BE" w:rsidRPr="00B65A4B" w:rsidRDefault="00A03E1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6.</w:t>
            </w:r>
          </w:p>
        </w:tc>
        <w:tc>
          <w:tcPr>
            <w:tcW w:w="4253" w:type="dxa"/>
            <w:gridSpan w:val="2"/>
          </w:tcPr>
          <w:p w14:paraId="5540F46D" w14:textId="18616D66" w:rsidR="00A03E1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>Wózek motorowy WM-15Ak nr 36</w:t>
            </w:r>
            <w:r w:rsidR="00F23E90" w:rsidRPr="00B65A4B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14:paraId="37EDEAD1" w14:textId="77777777" w:rsidR="004246BE" w:rsidRPr="00B65A4B" w:rsidRDefault="004246B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3D563003" w14:textId="77777777" w:rsidR="004246BE" w:rsidRPr="00B65A4B" w:rsidRDefault="004246B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2E7CC5FF" w14:textId="77777777" w:rsidR="004246BE" w:rsidRPr="00B65A4B" w:rsidRDefault="004246B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3C4987D" w14:textId="77777777" w:rsidR="004246BE" w:rsidRPr="00B65A4B" w:rsidRDefault="004246B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CC5D5E" w:rsidRPr="00B65A4B" w14:paraId="050BFF4E" w14:textId="77777777" w:rsidTr="00B65A4B">
        <w:trPr>
          <w:trHeight w:val="561"/>
        </w:trPr>
        <w:tc>
          <w:tcPr>
            <w:tcW w:w="425" w:type="dxa"/>
            <w:vAlign w:val="center"/>
          </w:tcPr>
          <w:p w14:paraId="61D8B050" w14:textId="236856BF" w:rsidR="00CC5D5E" w:rsidRPr="00B65A4B" w:rsidRDefault="00CC5D5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7.</w:t>
            </w:r>
          </w:p>
        </w:tc>
        <w:tc>
          <w:tcPr>
            <w:tcW w:w="4253" w:type="dxa"/>
            <w:gridSpan w:val="2"/>
          </w:tcPr>
          <w:p w14:paraId="50F0D42A" w14:textId="67EC0038" w:rsidR="00CC5D5E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>Wózek motorowy WM-15Ak nr 213</w:t>
            </w:r>
          </w:p>
        </w:tc>
        <w:tc>
          <w:tcPr>
            <w:tcW w:w="1418" w:type="dxa"/>
          </w:tcPr>
          <w:p w14:paraId="420826B3" w14:textId="77777777" w:rsidR="00CC5D5E" w:rsidRPr="00B65A4B" w:rsidRDefault="00CC5D5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DC179E4" w14:textId="77777777" w:rsidR="00CC5D5E" w:rsidRPr="00B65A4B" w:rsidRDefault="00CC5D5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126E0A01" w14:textId="77777777" w:rsidR="00CC5D5E" w:rsidRPr="00B65A4B" w:rsidRDefault="00CC5D5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2828A9A" w14:textId="77777777" w:rsidR="00CC5D5E" w:rsidRPr="00B65A4B" w:rsidRDefault="00CC5D5E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F30CF5" w:rsidRPr="00B65A4B" w14:paraId="775BC5AF" w14:textId="77777777" w:rsidTr="00B65A4B">
        <w:trPr>
          <w:trHeight w:val="283"/>
        </w:trPr>
        <w:tc>
          <w:tcPr>
            <w:tcW w:w="425" w:type="dxa"/>
            <w:vAlign w:val="center"/>
          </w:tcPr>
          <w:p w14:paraId="4E02D4B3" w14:textId="1CEDFB9E" w:rsidR="00F30CF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8.</w:t>
            </w:r>
          </w:p>
        </w:tc>
        <w:tc>
          <w:tcPr>
            <w:tcW w:w="4253" w:type="dxa"/>
            <w:gridSpan w:val="2"/>
          </w:tcPr>
          <w:p w14:paraId="5DA6BE5A" w14:textId="1E723D0E" w:rsidR="00F30CF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>Drezyna hydrauliczna DH-350.11 nr 20</w:t>
            </w:r>
          </w:p>
        </w:tc>
        <w:tc>
          <w:tcPr>
            <w:tcW w:w="1418" w:type="dxa"/>
          </w:tcPr>
          <w:p w14:paraId="60E16F0A" w14:textId="77777777" w:rsidR="00F30CF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36DC57F" w14:textId="77777777" w:rsidR="00F30CF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653E846F" w14:textId="77777777" w:rsidR="00F30CF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A6B745C" w14:textId="77777777" w:rsidR="00F30CF5" w:rsidRPr="00B65A4B" w:rsidRDefault="00F30CF5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F23E90" w:rsidRPr="00B65A4B" w14:paraId="3A885FAB" w14:textId="77777777" w:rsidTr="00B65A4B">
        <w:trPr>
          <w:trHeight w:val="283"/>
        </w:trPr>
        <w:tc>
          <w:tcPr>
            <w:tcW w:w="425" w:type="dxa"/>
            <w:vAlign w:val="center"/>
          </w:tcPr>
          <w:p w14:paraId="4BA36251" w14:textId="106EA0C5" w:rsidR="00F23E90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9.</w:t>
            </w:r>
          </w:p>
        </w:tc>
        <w:tc>
          <w:tcPr>
            <w:tcW w:w="4253" w:type="dxa"/>
            <w:gridSpan w:val="2"/>
          </w:tcPr>
          <w:p w14:paraId="55FFAC52" w14:textId="1E330AC1" w:rsidR="00F23E90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65A4B">
              <w:rPr>
                <w:rFonts w:ascii="Arial" w:hAnsi="Arial" w:cs="Arial"/>
                <w:bCs/>
                <w:sz w:val="22"/>
                <w:szCs w:val="22"/>
              </w:rPr>
              <w:t>Drezyna hydrauliczna DH-350.11 nr 44</w:t>
            </w:r>
          </w:p>
        </w:tc>
        <w:tc>
          <w:tcPr>
            <w:tcW w:w="1418" w:type="dxa"/>
          </w:tcPr>
          <w:p w14:paraId="4C829909" w14:textId="77777777" w:rsidR="00F23E90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4935C08A" w14:textId="77777777" w:rsidR="00F23E90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2E2858E8" w14:textId="77777777" w:rsidR="00F23E90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CE78FE6" w14:textId="77777777" w:rsidR="00F23E90" w:rsidRPr="00B65A4B" w:rsidRDefault="00F23E90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  <w:tr w:rsidR="00B65A4B" w:rsidRPr="00B65A4B" w14:paraId="451FDD04" w14:textId="77777777" w:rsidTr="00B65A4B">
        <w:trPr>
          <w:trHeight w:val="669"/>
        </w:trPr>
        <w:tc>
          <w:tcPr>
            <w:tcW w:w="4678" w:type="dxa"/>
            <w:gridSpan w:val="3"/>
          </w:tcPr>
          <w:p w14:paraId="0BB53CA8" w14:textId="77777777" w:rsidR="00B65A4B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B65A4B">
              <w:rPr>
                <w:rFonts w:ascii="Arial" w:hAnsi="Arial" w:cs="Arial"/>
                <w:b/>
                <w:color w:val="auto"/>
                <w:sz w:val="22"/>
                <w:szCs w:val="22"/>
              </w:rPr>
              <w:t>Łącznie</w:t>
            </w:r>
          </w:p>
        </w:tc>
        <w:tc>
          <w:tcPr>
            <w:tcW w:w="1418" w:type="dxa"/>
          </w:tcPr>
          <w:p w14:paraId="42E4B6B3" w14:textId="77777777" w:rsidR="00B65A4B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14:paraId="5B41B74F" w14:textId="77777777" w:rsidR="00B65A4B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03223A14" w14:textId="77777777" w:rsidR="00B65A4B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31AC5B7" w14:textId="77777777" w:rsidR="00B65A4B" w:rsidRPr="00B65A4B" w:rsidRDefault="00B65A4B" w:rsidP="00B65A4B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b/>
                <w:snapToGrid w:val="0"/>
                <w:color w:val="auto"/>
                <w:sz w:val="22"/>
                <w:szCs w:val="22"/>
              </w:rPr>
            </w:pPr>
          </w:p>
        </w:tc>
      </w:tr>
    </w:tbl>
    <w:p w14:paraId="3E19FF08" w14:textId="77777777" w:rsidR="00B65A4B" w:rsidRDefault="00B65A4B" w:rsidP="00B65A4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963B0FE" w14:textId="05AC4D31" w:rsidR="005F2C5C" w:rsidRPr="00B65A4B" w:rsidRDefault="005F2C5C" w:rsidP="00B65A4B">
      <w:pPr>
        <w:spacing w:line="360" w:lineRule="auto"/>
        <w:rPr>
          <w:rFonts w:ascii="Arial" w:hAnsi="Arial" w:cs="Arial"/>
          <w:sz w:val="22"/>
          <w:szCs w:val="22"/>
        </w:rPr>
      </w:pPr>
      <w:r w:rsidRPr="00B65A4B">
        <w:rPr>
          <w:rFonts w:ascii="Arial" w:hAnsi="Arial" w:cs="Arial"/>
          <w:b/>
          <w:sz w:val="22"/>
          <w:szCs w:val="22"/>
        </w:rPr>
        <w:t>POWYŻSZA</w:t>
      </w:r>
      <w:r w:rsidRPr="00B65A4B">
        <w:rPr>
          <w:rFonts w:ascii="Arial" w:hAnsi="Arial" w:cs="Arial"/>
          <w:sz w:val="22"/>
          <w:szCs w:val="22"/>
        </w:rPr>
        <w:t xml:space="preserve"> cena brutto uwzględnia wszystkie wymagania niniejszej </w:t>
      </w:r>
      <w:r w:rsidR="00B65A4B">
        <w:rPr>
          <w:rFonts w:ascii="Arial" w:hAnsi="Arial" w:cs="Arial"/>
          <w:sz w:val="22"/>
          <w:szCs w:val="22"/>
        </w:rPr>
        <w:t>Informacji o postępowaniu</w:t>
      </w:r>
      <w:r w:rsidRPr="00B65A4B">
        <w:rPr>
          <w:rFonts w:ascii="Arial" w:hAnsi="Arial" w:cs="Arial"/>
          <w:sz w:val="22"/>
          <w:szCs w:val="22"/>
        </w:rPr>
        <w:t xml:space="preserve"> oraz obejmuje wszelkie koszty bezpośrednie i pośrednie, jakie poniesie Wykonawca z tytułu prawidłowego i terminowego wykonania przedmiotu Zamówienia, zysk oraz wszelkie wymagane przepisami podatki i opłaty, a w szczególności podatek od towarów i usług oraz podatek akcyzowy. </w:t>
      </w:r>
    </w:p>
    <w:p w14:paraId="5C468AC7" w14:textId="77777777" w:rsidR="009B2857" w:rsidRPr="00B65A4B" w:rsidRDefault="009B2857" w:rsidP="00B65A4B">
      <w:pPr>
        <w:spacing w:line="360" w:lineRule="auto"/>
        <w:rPr>
          <w:rFonts w:ascii="Arial" w:hAnsi="Arial" w:cs="Arial"/>
          <w:sz w:val="22"/>
          <w:szCs w:val="22"/>
        </w:rPr>
      </w:pPr>
    </w:p>
    <w:p w14:paraId="361AB7C1" w14:textId="77777777" w:rsidR="00CE7FC2" w:rsidRPr="00B65A4B" w:rsidRDefault="00CE7FC2" w:rsidP="00B65A4B">
      <w:pPr>
        <w:spacing w:line="360" w:lineRule="auto"/>
        <w:rPr>
          <w:rFonts w:ascii="Arial" w:hAnsi="Arial" w:cs="Arial"/>
          <w:sz w:val="22"/>
          <w:szCs w:val="22"/>
        </w:rPr>
      </w:pPr>
    </w:p>
    <w:p w14:paraId="3A083E41" w14:textId="77777777" w:rsidR="00CE7FC2" w:rsidRPr="00B65A4B" w:rsidRDefault="00CE7FC2" w:rsidP="00B65A4B">
      <w:pPr>
        <w:spacing w:line="360" w:lineRule="auto"/>
        <w:rPr>
          <w:rFonts w:ascii="Arial" w:hAnsi="Arial" w:cs="Arial"/>
          <w:sz w:val="22"/>
          <w:szCs w:val="22"/>
        </w:rPr>
      </w:pPr>
    </w:p>
    <w:p w14:paraId="694926F7" w14:textId="77777777" w:rsidR="006079A8" w:rsidRPr="00B65A4B" w:rsidRDefault="006079A8" w:rsidP="00B65A4B">
      <w:pPr>
        <w:spacing w:line="360" w:lineRule="auto"/>
        <w:ind w:left="4250"/>
        <w:rPr>
          <w:rFonts w:ascii="Arial" w:hAnsi="Arial" w:cs="Arial"/>
          <w:sz w:val="22"/>
          <w:szCs w:val="22"/>
        </w:rPr>
      </w:pPr>
      <w:r w:rsidRPr="00B65A4B">
        <w:rPr>
          <w:rFonts w:ascii="Arial" w:hAnsi="Arial" w:cs="Arial"/>
          <w:sz w:val="22"/>
          <w:szCs w:val="22"/>
        </w:rPr>
        <w:t>___________</w:t>
      </w:r>
      <w:r w:rsidR="00B44775" w:rsidRPr="00B65A4B">
        <w:rPr>
          <w:rFonts w:ascii="Arial" w:hAnsi="Arial" w:cs="Arial"/>
          <w:sz w:val="22"/>
          <w:szCs w:val="22"/>
        </w:rPr>
        <w:t>______, dnia _____________________</w:t>
      </w:r>
    </w:p>
    <w:p w14:paraId="3668CC64" w14:textId="77777777" w:rsidR="00B44775" w:rsidRPr="00B65A4B" w:rsidRDefault="00B44775" w:rsidP="00B65A4B">
      <w:pPr>
        <w:spacing w:line="360" w:lineRule="auto"/>
        <w:ind w:left="4250"/>
        <w:rPr>
          <w:rFonts w:ascii="Arial" w:hAnsi="Arial" w:cs="Arial"/>
          <w:sz w:val="22"/>
          <w:szCs w:val="22"/>
        </w:rPr>
      </w:pPr>
    </w:p>
    <w:p w14:paraId="6D75D910" w14:textId="77777777" w:rsidR="006079A8" w:rsidRPr="00B65A4B" w:rsidRDefault="006079A8" w:rsidP="00B65A4B">
      <w:pPr>
        <w:spacing w:line="360" w:lineRule="auto"/>
        <w:ind w:left="4250"/>
        <w:rPr>
          <w:rFonts w:ascii="Arial" w:hAnsi="Arial" w:cs="Arial"/>
          <w:sz w:val="22"/>
          <w:szCs w:val="22"/>
        </w:rPr>
      </w:pPr>
      <w:r w:rsidRPr="00B65A4B">
        <w:rPr>
          <w:rFonts w:ascii="Arial" w:hAnsi="Arial" w:cs="Arial"/>
          <w:sz w:val="22"/>
          <w:szCs w:val="22"/>
        </w:rPr>
        <w:t>______________________________________</w:t>
      </w:r>
      <w:r w:rsidR="00B44775" w:rsidRPr="00B65A4B">
        <w:rPr>
          <w:rFonts w:ascii="Arial" w:hAnsi="Arial" w:cs="Arial"/>
          <w:sz w:val="22"/>
          <w:szCs w:val="22"/>
        </w:rPr>
        <w:t>_____</w:t>
      </w:r>
    </w:p>
    <w:p w14:paraId="5D15389E" w14:textId="77777777" w:rsidR="006079A8" w:rsidRPr="00B65A4B" w:rsidRDefault="006079A8" w:rsidP="00B65A4B">
      <w:pPr>
        <w:spacing w:line="360" w:lineRule="auto"/>
        <w:ind w:left="4250"/>
        <w:rPr>
          <w:rFonts w:ascii="Arial" w:hAnsi="Arial" w:cs="Arial"/>
          <w:i/>
          <w:iCs/>
          <w:sz w:val="22"/>
          <w:szCs w:val="22"/>
        </w:rPr>
      </w:pPr>
      <w:r w:rsidRPr="00B65A4B">
        <w:rPr>
          <w:rFonts w:ascii="Arial" w:hAnsi="Arial" w:cs="Arial"/>
          <w:i/>
          <w:iCs/>
          <w:sz w:val="22"/>
          <w:szCs w:val="22"/>
        </w:rPr>
        <w:t>(podpis</w:t>
      </w:r>
      <w:r w:rsidR="00B44775" w:rsidRPr="00B65A4B">
        <w:rPr>
          <w:rFonts w:ascii="Arial" w:hAnsi="Arial" w:cs="Arial"/>
          <w:i/>
          <w:iCs/>
          <w:sz w:val="22"/>
          <w:szCs w:val="22"/>
        </w:rPr>
        <w:t>/y</w:t>
      </w:r>
      <w:r w:rsidRPr="00B65A4B">
        <w:rPr>
          <w:rFonts w:ascii="Arial" w:hAnsi="Arial" w:cs="Arial"/>
          <w:i/>
          <w:iCs/>
          <w:sz w:val="22"/>
          <w:szCs w:val="22"/>
        </w:rPr>
        <w:t xml:space="preserve"> </w:t>
      </w:r>
      <w:r w:rsidR="006063B3" w:rsidRPr="00B65A4B">
        <w:rPr>
          <w:rFonts w:ascii="Arial" w:hAnsi="Arial" w:cs="Arial"/>
          <w:i/>
          <w:iCs/>
          <w:sz w:val="22"/>
          <w:szCs w:val="22"/>
        </w:rPr>
        <w:t>upoważnionego</w:t>
      </w:r>
      <w:r w:rsidR="00B44775" w:rsidRPr="00B65A4B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="00B44775" w:rsidRPr="00B65A4B">
        <w:rPr>
          <w:rFonts w:ascii="Arial" w:hAnsi="Arial" w:cs="Arial"/>
          <w:i/>
          <w:iCs/>
          <w:sz w:val="22"/>
          <w:szCs w:val="22"/>
        </w:rPr>
        <w:t>ych</w:t>
      </w:r>
      <w:proofErr w:type="spellEnd"/>
      <w:r w:rsidR="006063B3" w:rsidRPr="00B65A4B">
        <w:rPr>
          <w:rFonts w:ascii="Arial" w:hAnsi="Arial" w:cs="Arial"/>
          <w:i/>
          <w:iCs/>
          <w:sz w:val="22"/>
          <w:szCs w:val="22"/>
        </w:rPr>
        <w:t xml:space="preserve"> przedstawiciela</w:t>
      </w:r>
      <w:r w:rsidR="00B44775" w:rsidRPr="00B65A4B">
        <w:rPr>
          <w:rFonts w:ascii="Arial" w:hAnsi="Arial" w:cs="Arial"/>
          <w:i/>
          <w:iCs/>
          <w:sz w:val="22"/>
          <w:szCs w:val="22"/>
        </w:rPr>
        <w:t>/i</w:t>
      </w:r>
      <w:r w:rsidR="006063B3" w:rsidRPr="00B65A4B">
        <w:rPr>
          <w:rFonts w:ascii="Arial" w:hAnsi="Arial" w:cs="Arial"/>
          <w:i/>
          <w:iCs/>
          <w:sz w:val="22"/>
          <w:szCs w:val="22"/>
        </w:rPr>
        <w:t xml:space="preserve"> Wykonawcy/ wykonawców wspólnie ubiegających się o udzielenie zamówienia</w:t>
      </w:r>
      <w:r w:rsidR="00B44775" w:rsidRPr="00B65A4B">
        <w:rPr>
          <w:rFonts w:ascii="Arial" w:hAnsi="Arial" w:cs="Arial"/>
          <w:i/>
          <w:iCs/>
          <w:sz w:val="22"/>
          <w:szCs w:val="22"/>
        </w:rPr>
        <w:t>)</w:t>
      </w:r>
      <w:r w:rsidR="006063B3" w:rsidRPr="00B65A4B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1229DE57" w14:textId="77777777" w:rsidR="00CE7FC2" w:rsidRPr="00B65A4B" w:rsidRDefault="00CE7FC2" w:rsidP="00B65A4B">
      <w:pPr>
        <w:spacing w:line="360" w:lineRule="auto"/>
        <w:ind w:left="4250"/>
        <w:rPr>
          <w:rFonts w:ascii="Arial" w:hAnsi="Arial" w:cs="Arial"/>
          <w:i/>
          <w:iCs/>
          <w:sz w:val="22"/>
          <w:szCs w:val="22"/>
        </w:rPr>
      </w:pPr>
    </w:p>
    <w:sectPr w:rsidR="00CE7FC2" w:rsidRPr="00B65A4B" w:rsidSect="00F522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AA52" w14:textId="77777777" w:rsidR="00194001" w:rsidRDefault="00194001" w:rsidP="00DA091E">
      <w:r>
        <w:separator/>
      </w:r>
    </w:p>
  </w:endnote>
  <w:endnote w:type="continuationSeparator" w:id="0">
    <w:p w14:paraId="0485D354" w14:textId="77777777" w:rsidR="00194001" w:rsidRDefault="0019400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5E22" w14:textId="77777777" w:rsidR="00DD4FAF" w:rsidRDefault="00DD4F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A96F" w14:textId="66F0C47B" w:rsidR="00DD4FAF" w:rsidRDefault="00DD4FAF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26015B">
      <w:rPr>
        <w:rFonts w:ascii="Arial" w:hAnsi="Arial" w:cs="Arial"/>
        <w:b/>
        <w:noProof/>
        <w:sz w:val="20"/>
        <w:szCs w:val="20"/>
      </w:rPr>
      <w:t>2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26015B">
      <w:rPr>
        <w:rFonts w:ascii="Arial" w:hAnsi="Arial" w:cs="Arial"/>
        <w:b/>
        <w:noProof/>
        <w:sz w:val="20"/>
        <w:szCs w:val="20"/>
      </w:rPr>
      <w:t>2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</w:p>
  <w:p w14:paraId="5BE0E835" w14:textId="77777777" w:rsidR="00DD4FAF" w:rsidRDefault="00DD4F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6CE0" w14:textId="77777777" w:rsidR="00DD4FAF" w:rsidRDefault="00DD4F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B3BF3" w14:textId="77777777" w:rsidR="00194001" w:rsidRDefault="00194001" w:rsidP="00DA091E">
      <w:r>
        <w:separator/>
      </w:r>
    </w:p>
  </w:footnote>
  <w:footnote w:type="continuationSeparator" w:id="0">
    <w:p w14:paraId="361A96BD" w14:textId="77777777" w:rsidR="00194001" w:rsidRDefault="0019400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03D1" w14:textId="77777777" w:rsidR="00DD4FAF" w:rsidRDefault="00DD4F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C533" w14:textId="77777777" w:rsidR="00DD4FAF" w:rsidRDefault="00DD4F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1A71" w14:textId="77777777" w:rsidR="00DD4FAF" w:rsidRDefault="00DD4F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66608B"/>
    <w:multiLevelType w:val="hybridMultilevel"/>
    <w:tmpl w:val="294A7AC0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D0180"/>
    <w:multiLevelType w:val="hybridMultilevel"/>
    <w:tmpl w:val="924848FE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4EBF1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9A206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1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11303"/>
    <w:multiLevelType w:val="hybridMultilevel"/>
    <w:tmpl w:val="0A56F4E0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52FA0E49"/>
    <w:multiLevelType w:val="hybridMultilevel"/>
    <w:tmpl w:val="833282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102217"/>
    <w:multiLevelType w:val="hybridMultilevel"/>
    <w:tmpl w:val="E2E860B6"/>
    <w:lvl w:ilvl="0" w:tplc="F0A48D2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8533BD"/>
    <w:multiLevelType w:val="hybridMultilevel"/>
    <w:tmpl w:val="573E4EFA"/>
    <w:lvl w:ilvl="0" w:tplc="8F88D38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5764606">
    <w:abstractNumId w:val="9"/>
  </w:num>
  <w:num w:numId="2" w16cid:durableId="636254038">
    <w:abstractNumId w:val="1"/>
  </w:num>
  <w:num w:numId="3" w16cid:durableId="2124567871">
    <w:abstractNumId w:val="2"/>
  </w:num>
  <w:num w:numId="4" w16cid:durableId="1435829221">
    <w:abstractNumId w:val="4"/>
  </w:num>
  <w:num w:numId="5" w16cid:durableId="100226479">
    <w:abstractNumId w:val="7"/>
  </w:num>
  <w:num w:numId="6" w16cid:durableId="1752656486">
    <w:abstractNumId w:val="0"/>
  </w:num>
  <w:num w:numId="7" w16cid:durableId="1811631289">
    <w:abstractNumId w:val="3"/>
  </w:num>
  <w:num w:numId="8" w16cid:durableId="943339946">
    <w:abstractNumId w:val="6"/>
  </w:num>
  <w:num w:numId="9" w16cid:durableId="1124428844">
    <w:abstractNumId w:val="5"/>
  </w:num>
  <w:num w:numId="10" w16cid:durableId="786238402">
    <w:abstractNumId w:val="10"/>
  </w:num>
  <w:num w:numId="11" w16cid:durableId="4869443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11F03"/>
    <w:rsid w:val="00037FD6"/>
    <w:rsid w:val="00055E13"/>
    <w:rsid w:val="00095FAC"/>
    <w:rsid w:val="000A56B9"/>
    <w:rsid w:val="000B6BCF"/>
    <w:rsid w:val="000C48E5"/>
    <w:rsid w:val="001018C9"/>
    <w:rsid w:val="001144D8"/>
    <w:rsid w:val="001322E9"/>
    <w:rsid w:val="001935B4"/>
    <w:rsid w:val="00194001"/>
    <w:rsid w:val="001C7087"/>
    <w:rsid w:val="00207284"/>
    <w:rsid w:val="0026015B"/>
    <w:rsid w:val="00290E8B"/>
    <w:rsid w:val="002B2936"/>
    <w:rsid w:val="002B525C"/>
    <w:rsid w:val="002C1141"/>
    <w:rsid w:val="002F394C"/>
    <w:rsid w:val="00314383"/>
    <w:rsid w:val="00315874"/>
    <w:rsid w:val="00325989"/>
    <w:rsid w:val="00345A6C"/>
    <w:rsid w:val="00414184"/>
    <w:rsid w:val="004246BE"/>
    <w:rsid w:val="0043005F"/>
    <w:rsid w:val="00434CD5"/>
    <w:rsid w:val="004C2EBA"/>
    <w:rsid w:val="005020AE"/>
    <w:rsid w:val="005314FD"/>
    <w:rsid w:val="005619A1"/>
    <w:rsid w:val="0056363D"/>
    <w:rsid w:val="005A0229"/>
    <w:rsid w:val="005C40CD"/>
    <w:rsid w:val="005E3DA2"/>
    <w:rsid w:val="005F2C5C"/>
    <w:rsid w:val="006063B3"/>
    <w:rsid w:val="006079A8"/>
    <w:rsid w:val="00644570"/>
    <w:rsid w:val="00656735"/>
    <w:rsid w:val="00674A0B"/>
    <w:rsid w:val="00697910"/>
    <w:rsid w:val="006D4765"/>
    <w:rsid w:val="0071720E"/>
    <w:rsid w:val="00731C7E"/>
    <w:rsid w:val="007345B1"/>
    <w:rsid w:val="007533E8"/>
    <w:rsid w:val="007947F3"/>
    <w:rsid w:val="007951DB"/>
    <w:rsid w:val="00796BB3"/>
    <w:rsid w:val="00796CED"/>
    <w:rsid w:val="007A52E9"/>
    <w:rsid w:val="007F17B1"/>
    <w:rsid w:val="00814AF7"/>
    <w:rsid w:val="008C682B"/>
    <w:rsid w:val="008D3A8B"/>
    <w:rsid w:val="00927781"/>
    <w:rsid w:val="009B2857"/>
    <w:rsid w:val="009C259E"/>
    <w:rsid w:val="009D28F9"/>
    <w:rsid w:val="009E0046"/>
    <w:rsid w:val="00A003D8"/>
    <w:rsid w:val="00A03E15"/>
    <w:rsid w:val="00A04CF9"/>
    <w:rsid w:val="00A10C95"/>
    <w:rsid w:val="00A33999"/>
    <w:rsid w:val="00A806B5"/>
    <w:rsid w:val="00AA3E64"/>
    <w:rsid w:val="00AC0B6B"/>
    <w:rsid w:val="00B17A7D"/>
    <w:rsid w:val="00B2218F"/>
    <w:rsid w:val="00B44775"/>
    <w:rsid w:val="00B5005B"/>
    <w:rsid w:val="00B65A4B"/>
    <w:rsid w:val="00B70058"/>
    <w:rsid w:val="00BA3C90"/>
    <w:rsid w:val="00BB0E3F"/>
    <w:rsid w:val="00BC7E25"/>
    <w:rsid w:val="00BD0B68"/>
    <w:rsid w:val="00BD67BB"/>
    <w:rsid w:val="00CA791E"/>
    <w:rsid w:val="00CC5D5E"/>
    <w:rsid w:val="00CC62BF"/>
    <w:rsid w:val="00CE7FC2"/>
    <w:rsid w:val="00D23F9D"/>
    <w:rsid w:val="00D33B32"/>
    <w:rsid w:val="00D3774C"/>
    <w:rsid w:val="00D52BFB"/>
    <w:rsid w:val="00D612D0"/>
    <w:rsid w:val="00D705C6"/>
    <w:rsid w:val="00D86DA4"/>
    <w:rsid w:val="00DA091E"/>
    <w:rsid w:val="00DD4FAF"/>
    <w:rsid w:val="00DE34D2"/>
    <w:rsid w:val="00DF3DD0"/>
    <w:rsid w:val="00E22906"/>
    <w:rsid w:val="00E2744B"/>
    <w:rsid w:val="00E4116A"/>
    <w:rsid w:val="00E45419"/>
    <w:rsid w:val="00E572E5"/>
    <w:rsid w:val="00EC44E7"/>
    <w:rsid w:val="00EC74A4"/>
    <w:rsid w:val="00F06911"/>
    <w:rsid w:val="00F23E90"/>
    <w:rsid w:val="00F30CF5"/>
    <w:rsid w:val="00F52217"/>
    <w:rsid w:val="00F97AAA"/>
    <w:rsid w:val="00FB77F7"/>
    <w:rsid w:val="00FB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FE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217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2217"/>
    <w:pPr>
      <w:spacing w:after="120"/>
    </w:pPr>
  </w:style>
  <w:style w:type="paragraph" w:customStyle="1" w:styleId="Zawartotabeli">
    <w:name w:val="Zawartość tabeli"/>
    <w:basedOn w:val="Tekstpodstawowy"/>
    <w:rsid w:val="00F52217"/>
    <w:pPr>
      <w:suppressLineNumbers/>
    </w:pPr>
  </w:style>
  <w:style w:type="paragraph" w:styleId="Tekstpodstawowy2">
    <w:name w:val="Body Text 2"/>
    <w:basedOn w:val="Normalny"/>
    <w:rsid w:val="00F52217"/>
    <w:pPr>
      <w:jc w:val="both"/>
    </w:pPr>
  </w:style>
  <w:style w:type="paragraph" w:styleId="Tekstpodstawowywcity">
    <w:name w:val="Body Text Indent"/>
    <w:basedOn w:val="Normalny"/>
    <w:rsid w:val="00F52217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A003D8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A003D8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B7CA5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B7CA5"/>
    <w:rPr>
      <w:rFonts w:eastAsia="Lucida Sans Unicode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B99D145-DD48-4869-AD59-551F725AC4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B54E36-542E-44AF-83F8-9E39E66A816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Wilczek Monika</cp:lastModifiedBy>
  <cp:revision>7</cp:revision>
  <cp:lastPrinted>2015-02-20T09:39:00Z</cp:lastPrinted>
  <dcterms:created xsi:type="dcterms:W3CDTF">2025-04-02T07:32:00Z</dcterms:created>
  <dcterms:modified xsi:type="dcterms:W3CDTF">2026-03-18T09:16:00Z</dcterms:modified>
</cp:coreProperties>
</file>